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0001027-55.2015.5.06.0016 Processo Nº 01027/2015-016-06-00.5 Exequente CARLA NASCIMENTO DA SILVA Advogado(a) REINALDO CONTENTE PIMENTEL(OAB: 13312) Executado M M DA SILVA PIZZARIA - ME O(A) Excelentíssimo(a) Senhor(a) Doutor(a) PAULA REGINA DE QUEIROZ M. G. MUNIZ , Juiz(íza) do Trabalho da VARA DO TRABALHO 16ª DO RECIFE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01 (UM) FORNO PARA PIZZA INOX, SEM MARCA VISÍVEL, EM RAZOÁVEL ESTADO, NO VALOR DE R$ 1.300,00; 01(UM) FREEZER CÔNSUL HORIZONTAL 310, COR BRANCA, EM BOM ESTADO, COM VÁRIOS PONTOS DE FERRUGEM, FUNCIONANDO, NO VALOR DE 1.500,00; 01(UM) FREEZER CÔNSUL HORIZONTAL, APROX. 270 LITROS, COR BRANCA, EM BOM ESTADO, COM VÁRIOS PONTOS DE FERRUGEM, FUNCIONANDO, NO VALOR DE R$ 1.000,00. TOTAL DE R$ 3.800,00.. Localização do bem: RUA PAULINO DE FARIAS, 841, TOTO, RECIFE, PE, CEP:50791467. Valor da Avaliação: R$ 3.800,00. Data da Penhora: 19/01/2019. Fiel Depositário: JOSE EDSON DA SILVA. Valor da Execução: R$ 34.960,15.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